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6F7539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both"/>
        <w:textAlignment w:val="auto"/>
        <w:rPr>
          <w:rFonts w:hint="default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附件2</w:t>
      </w:r>
    </w:p>
    <w:p w14:paraId="2F4DF07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eastAsia="zh-CN"/>
        </w:rPr>
        <w:t>放弃面试资格审核声明（样式）</w:t>
      </w:r>
    </w:p>
    <w:p w14:paraId="54F0C9E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  <w:highlight w:val="none"/>
          <w:lang w:eastAsia="zh-CN"/>
        </w:rPr>
      </w:pPr>
    </w:p>
    <w:p w14:paraId="6F0DA00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　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　本人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***，身份证号码***，参加2025年广西（XX市）高校毕业生“三支一扶”计划招募考试，报考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u w:val="single"/>
          <w:lang w:val="en-US" w:eastAsia="zh-CN"/>
        </w:rPr>
        <w:t>***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岗位（工作去向），岗位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序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号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u w:val="single"/>
          <w:lang w:val="en-US" w:eastAsia="zh-CN"/>
        </w:rPr>
        <w:t>XXX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。现因个人原因自愿放弃面试资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格审核。</w:t>
      </w:r>
    </w:p>
    <w:p w14:paraId="5092A7A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　　特此声明。</w:t>
      </w:r>
    </w:p>
    <w:p w14:paraId="63DE1F5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</w:p>
    <w:p w14:paraId="64A5DFF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　　联系电话：</w:t>
      </w:r>
    </w:p>
    <w:p w14:paraId="70CD8D2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</w:p>
    <w:p w14:paraId="45CA3C3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4200" w:leftChars="0" w:firstLine="420" w:firstLineChars="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签名：</w:t>
      </w:r>
      <w:r>
        <w:rPr>
          <w:rFonts w:hint="eastAsia" w:ascii="仿宋_GB2312" w:hAnsi="仿宋_GB2312" w:eastAsia="仿宋_GB2312" w:cs="仿宋_GB2312"/>
          <w:color w:val="FF0000"/>
          <w:sz w:val="32"/>
          <w:szCs w:val="32"/>
          <w:highlight w:val="none"/>
          <w:lang w:val="en-US" w:eastAsia="zh-CN"/>
        </w:rPr>
        <w:t>（必须手写）</w:t>
      </w:r>
    </w:p>
    <w:p w14:paraId="7D83126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4200" w:leftChars="0" w:firstLine="420" w:firstLineChars="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</w:p>
    <w:p w14:paraId="2981BD1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4200" w:leftChars="0" w:firstLine="420" w:firstLineChars="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2025年　月 日</w:t>
      </w:r>
    </w:p>
    <w:p w14:paraId="0CA96CFA">
      <w:pPr>
        <w:ind w:firstLine="5440" w:firstLineChars="1700"/>
        <w:rPr>
          <w:rFonts w:hint="eastAsia" w:ascii="仿宋_GB2312" w:eastAsia="仿宋_GB2312"/>
          <w:sz w:val="32"/>
          <w:szCs w:val="32"/>
          <w:highlight w:val="none"/>
        </w:rPr>
      </w:pPr>
    </w:p>
    <w:p w14:paraId="2D6933DC">
      <w:pPr>
        <w:rPr>
          <w:highlight w:val="none"/>
        </w:rPr>
      </w:pPr>
    </w:p>
    <w:sectPr>
      <w:footerReference r:id="rId3" w:type="default"/>
      <w:pgSz w:w="11906" w:h="16838"/>
      <w:pgMar w:top="1440" w:right="1474" w:bottom="1440" w:left="1474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FA3C655"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Q5MzVhY2IyOWE0YTJmZjVhNmViNTFiYzc3ZWU0YjIifQ=="/>
  </w:docVars>
  <w:rsids>
    <w:rsidRoot w:val="5B1672D4"/>
    <w:rsid w:val="04E57DFE"/>
    <w:rsid w:val="5B1672D4"/>
    <w:rsid w:val="5D32635C"/>
    <w:rsid w:val="62C75028"/>
    <w:rsid w:val="697C064D"/>
    <w:rsid w:val="7100551C"/>
    <w:rsid w:val="725F6BB6"/>
    <w:rsid w:val="7CEF5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114</Words>
  <Characters>129</Characters>
  <Lines>0</Lines>
  <Paragraphs>0</Paragraphs>
  <TotalTime>3</TotalTime>
  <ScaleCrop>false</ScaleCrop>
  <LinksUpToDate>false</LinksUpToDate>
  <CharactersWithSpaces>137</CharactersWithSpaces>
  <Application>WPS Office_12.1.0.21915_F1E327BC-269C-435d-A152-05C5408002CA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2023-06-08T10:22:00Z</dcterms:created>
  <dc:creator>WPS_1659345628</dc:creator>
  <cp:lastModifiedBy>JINJUN</cp:lastModifiedBy>
  <cp:lastPrinted>2023-10-10T08:10:00Z</cp:lastPrinted>
  <dcterms:modified xsi:type="dcterms:W3CDTF">2025-07-21T07:30:22Z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2052-12.1.0.21915</vt:lpwstr>
  </property>
  <property fmtid="{D5CDD505-2E9C-101B-9397-08002B2CF9AE}" pid="3" name="ICV">
    <vt:lpwstr>1E135439D5574671A217A1EEB6475D54_11</vt:lpwstr>
  </property>
  <property fmtid="{D5CDD505-2E9C-101B-9397-08002B2CF9AE}" pid="4" name="KSOTemplateDocerSaveRecord">
    <vt:lpwstr>eyJoZGlkIjoiMWQ4NTkwNmFiY2M5MGQzMzUyYmZkYTI0Zjg4Nzk3MmQiLCJ1c2VySWQiOiIzMjkzOTkzODEifQ==</vt:lpwstr>
  </property>
</Properties>
</file>